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AE9" w:rsidRDefault="00022AE9" w:rsidP="00022AE9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СВЕДЕНИЯ </w:t>
      </w:r>
    </w:p>
    <w:p w:rsidR="00022AE9" w:rsidRPr="00C73B46" w:rsidRDefault="00022AE9" w:rsidP="00022AE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73B46">
        <w:rPr>
          <w:rFonts w:ascii="Times New Roman" w:hAnsi="Times New Roman"/>
          <w:sz w:val="24"/>
          <w:szCs w:val="24"/>
        </w:rPr>
        <w:t>о доходах, об имуществе и обязательствах имущественного характера супруги (супруга)</w:t>
      </w:r>
    </w:p>
    <w:p w:rsidR="00022AE9" w:rsidRPr="00C73B46" w:rsidRDefault="00022AE9" w:rsidP="00022AE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73B46">
        <w:rPr>
          <w:rFonts w:ascii="Times New Roman" w:hAnsi="Times New Roman"/>
          <w:sz w:val="24"/>
          <w:szCs w:val="24"/>
        </w:rPr>
        <w:t>несовершеннолетних детей лиц, замещающих муниципальные должности, лиц, замещающих должности муниципальной службы в Администрации Чажемтовского сельского поселения за 20</w:t>
      </w:r>
      <w:r w:rsidR="00116002">
        <w:rPr>
          <w:rFonts w:ascii="Times New Roman" w:hAnsi="Times New Roman"/>
          <w:sz w:val="24"/>
          <w:szCs w:val="24"/>
        </w:rPr>
        <w:t>20</w:t>
      </w:r>
      <w:r w:rsidRPr="00C73B46">
        <w:rPr>
          <w:rFonts w:ascii="Times New Roman" w:hAnsi="Times New Roman"/>
          <w:sz w:val="24"/>
          <w:szCs w:val="24"/>
        </w:rPr>
        <w:t xml:space="preserve"> год</w:t>
      </w:r>
    </w:p>
    <w:p w:rsidR="00022AE9" w:rsidRDefault="00022AE9" w:rsidP="00022AE9">
      <w:pPr>
        <w:tabs>
          <w:tab w:val="left" w:pos="1985"/>
        </w:tabs>
        <w:spacing w:after="264" w:line="1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025"/>
        <w:gridCol w:w="2126"/>
        <w:gridCol w:w="1656"/>
        <w:gridCol w:w="1560"/>
        <w:gridCol w:w="1134"/>
        <w:gridCol w:w="1417"/>
        <w:gridCol w:w="1276"/>
        <w:gridCol w:w="1276"/>
        <w:gridCol w:w="1134"/>
        <w:gridCol w:w="1887"/>
        <w:gridCol w:w="154"/>
      </w:tblGrid>
      <w:tr w:rsidR="00022AE9" w:rsidRPr="00FB6537" w:rsidTr="00F220B5">
        <w:trPr>
          <w:gridAfter w:val="1"/>
          <w:wAfter w:w="154" w:type="dxa"/>
          <w:trHeight w:val="910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C73B46" w:rsidRDefault="00022AE9" w:rsidP="00802F86">
            <w:pPr>
              <w:shd w:val="clear" w:color="auto" w:fill="FFFFFF"/>
              <w:tabs>
                <w:tab w:val="left" w:pos="1985"/>
              </w:tabs>
              <w:spacing w:after="0" w:line="254" w:lineRule="exact"/>
              <w:ind w:left="331" w:right="3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B46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  <w:p w:rsidR="00022AE9" w:rsidRPr="00C73B46" w:rsidRDefault="00022AE9" w:rsidP="00802F86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2AE9" w:rsidRPr="00C73B46" w:rsidRDefault="00022AE9" w:rsidP="00802F86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C73B46" w:rsidRDefault="00022AE9" w:rsidP="00802F86">
            <w:pPr>
              <w:shd w:val="clear" w:color="auto" w:fill="FFFFFF"/>
              <w:tabs>
                <w:tab w:val="left" w:pos="198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B46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022AE9" w:rsidRPr="00C73B46" w:rsidRDefault="00022AE9" w:rsidP="00802F86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2AE9" w:rsidRPr="00C73B46" w:rsidRDefault="00022AE9" w:rsidP="00802F86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C73B46" w:rsidRDefault="00022AE9" w:rsidP="00802F86">
            <w:pPr>
              <w:shd w:val="clear" w:color="auto" w:fill="FFFFFF"/>
              <w:tabs>
                <w:tab w:val="left" w:pos="1985"/>
              </w:tabs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B46">
              <w:rPr>
                <w:rFonts w:ascii="Times New Roman" w:hAnsi="Times New Roman"/>
                <w:sz w:val="20"/>
                <w:szCs w:val="20"/>
              </w:rPr>
              <w:t>Общая</w:t>
            </w:r>
          </w:p>
          <w:p w:rsidR="00022AE9" w:rsidRPr="00C73B46" w:rsidRDefault="00022AE9" w:rsidP="00802F86">
            <w:pPr>
              <w:shd w:val="clear" w:color="auto" w:fill="FFFFFF"/>
              <w:tabs>
                <w:tab w:val="left" w:pos="1985"/>
              </w:tabs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B46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  <w:p w:rsidR="00022AE9" w:rsidRPr="00C73B46" w:rsidRDefault="00022AE9" w:rsidP="00802F86">
            <w:pPr>
              <w:shd w:val="clear" w:color="auto" w:fill="FFFFFF"/>
              <w:tabs>
                <w:tab w:val="left" w:pos="1985"/>
              </w:tabs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B46">
              <w:rPr>
                <w:rFonts w:ascii="Times New Roman" w:hAnsi="Times New Roman"/>
                <w:sz w:val="20"/>
                <w:szCs w:val="20"/>
              </w:rPr>
              <w:t xml:space="preserve">дохода </w:t>
            </w:r>
            <w:proofErr w:type="gramStart"/>
            <w:r w:rsidRPr="00C73B46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</w:p>
          <w:p w:rsidR="00022AE9" w:rsidRPr="00C73B46" w:rsidRDefault="00022AE9" w:rsidP="00802F86">
            <w:pPr>
              <w:shd w:val="clear" w:color="auto" w:fill="FFFFFF"/>
              <w:tabs>
                <w:tab w:val="left" w:pos="1985"/>
              </w:tabs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B46">
              <w:rPr>
                <w:rFonts w:ascii="Times New Roman" w:hAnsi="Times New Roman"/>
                <w:sz w:val="20"/>
                <w:szCs w:val="20"/>
              </w:rPr>
              <w:t>20</w:t>
            </w:r>
            <w:r w:rsidR="00F220B5">
              <w:rPr>
                <w:rFonts w:ascii="Times New Roman" w:hAnsi="Times New Roman"/>
                <w:sz w:val="20"/>
                <w:szCs w:val="20"/>
              </w:rPr>
              <w:t>20</w:t>
            </w:r>
            <w:r w:rsidRPr="00C73B4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022AE9" w:rsidRPr="00C73B46" w:rsidRDefault="00022AE9" w:rsidP="00802F86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B46">
              <w:rPr>
                <w:rFonts w:ascii="Times New Roman" w:hAnsi="Times New Roman"/>
                <w:sz w:val="20"/>
                <w:szCs w:val="20"/>
              </w:rPr>
              <w:t>(руб.)</w:t>
            </w:r>
          </w:p>
          <w:p w:rsidR="00022AE9" w:rsidRPr="00C73B46" w:rsidRDefault="00022AE9" w:rsidP="00802F86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C73B46" w:rsidRDefault="00022AE9" w:rsidP="00802F86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B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Недвижимое имущество, принадлежащее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C73B46" w:rsidRDefault="00022AE9" w:rsidP="00802F86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after="0" w:line="250" w:lineRule="exact"/>
              <w:ind w:left="245"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B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C73B46" w:rsidRDefault="00022AE9" w:rsidP="00802F86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after="0" w:line="250" w:lineRule="exact"/>
              <w:ind w:left="38" w:right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B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Перечень транспортных средств, находящихся в собственности</w:t>
            </w:r>
          </w:p>
        </w:tc>
      </w:tr>
      <w:tr w:rsidR="00022AE9" w:rsidRPr="00FB6537" w:rsidTr="00F220B5">
        <w:trPr>
          <w:gridAfter w:val="1"/>
          <w:wAfter w:w="154" w:type="dxa"/>
          <w:trHeight w:hRule="exact" w:val="962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E9" w:rsidRPr="00FB6537" w:rsidRDefault="00022AE9" w:rsidP="00802F8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E9" w:rsidRPr="00FB6537" w:rsidRDefault="00022AE9" w:rsidP="00802F8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E9" w:rsidRPr="00FB6537" w:rsidRDefault="00022AE9" w:rsidP="00802F8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C73B46" w:rsidRDefault="00022AE9" w:rsidP="001516AF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0" w:lineRule="exact"/>
              <w:ind w:left="38" w:right="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B46">
              <w:rPr>
                <w:rFonts w:ascii="Times New Roman" w:hAnsi="Times New Roman"/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C73B46" w:rsidRDefault="00022AE9" w:rsidP="00802F86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45" w:lineRule="exact"/>
              <w:ind w:left="38" w:right="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B46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C73B46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C73B46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C73B46" w:rsidRDefault="00022AE9" w:rsidP="00802F86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4" w:lineRule="exact"/>
              <w:ind w:left="38" w:right="1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B46">
              <w:rPr>
                <w:rFonts w:ascii="Times New Roman" w:hAnsi="Times New Roman"/>
                <w:b/>
                <w:sz w:val="20"/>
                <w:szCs w:val="20"/>
              </w:rPr>
              <w:t>страна располо</w:t>
            </w:r>
            <w:r w:rsidRPr="00C73B46">
              <w:rPr>
                <w:rFonts w:ascii="Times New Roman" w:hAnsi="Times New Roman"/>
                <w:b/>
                <w:sz w:val="20"/>
                <w:szCs w:val="20"/>
              </w:rPr>
              <w:softHyphen/>
              <w:t>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C73B46" w:rsidRDefault="00022AE9" w:rsidP="00802F86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0" w:lineRule="exact"/>
              <w:ind w:left="38" w:right="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B46">
              <w:rPr>
                <w:rFonts w:ascii="Times New Roman" w:hAnsi="Times New Roman"/>
                <w:b/>
                <w:sz w:val="20"/>
                <w:szCs w:val="20"/>
              </w:rPr>
              <w:t>вид объекта недвижи</w:t>
            </w:r>
            <w:r w:rsidRPr="00C73B46">
              <w:rPr>
                <w:rFonts w:ascii="Times New Roman" w:hAnsi="Times New Roman"/>
                <w:b/>
                <w:sz w:val="20"/>
                <w:szCs w:val="20"/>
              </w:rPr>
              <w:softHyphen/>
              <w:t>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C73B46" w:rsidRDefault="00022AE9" w:rsidP="00802F86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4" w:lineRule="exact"/>
              <w:ind w:left="38" w:right="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B46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C73B46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C73B46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C73B46" w:rsidRDefault="00022AE9" w:rsidP="00802F86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0" w:lineRule="exact"/>
              <w:ind w:left="38" w:right="1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B46">
              <w:rPr>
                <w:rFonts w:ascii="Times New Roman" w:hAnsi="Times New Roman"/>
                <w:b/>
                <w:sz w:val="20"/>
                <w:szCs w:val="20"/>
              </w:rPr>
              <w:t>страна располо</w:t>
            </w:r>
            <w:r w:rsidRPr="00C73B46">
              <w:rPr>
                <w:rFonts w:ascii="Times New Roman" w:hAnsi="Times New Roman"/>
                <w:b/>
                <w:sz w:val="20"/>
                <w:szCs w:val="20"/>
              </w:rPr>
              <w:softHyphen/>
              <w:t>жения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E9" w:rsidRPr="00FB6537" w:rsidRDefault="00022AE9" w:rsidP="00802F86">
            <w:pPr>
              <w:rPr>
                <w:rFonts w:ascii="Times New Roman" w:hAnsi="Times New Roman"/>
                <w:b/>
              </w:rPr>
            </w:pPr>
          </w:p>
        </w:tc>
      </w:tr>
      <w:tr w:rsidR="00022AE9" w:rsidRPr="00927EBF" w:rsidTr="00F220B5">
        <w:trPr>
          <w:gridAfter w:val="1"/>
          <w:wAfter w:w="154" w:type="dxa"/>
          <w:trHeight w:val="440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C73B46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3B46">
              <w:rPr>
                <w:rFonts w:ascii="Times New Roman" w:hAnsi="Times New Roman"/>
                <w:b/>
                <w:sz w:val="20"/>
                <w:szCs w:val="20"/>
              </w:rPr>
              <w:t>1.1. Марьин Владислав Викторович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Глава Чажемтовского сельского поселения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DD1F78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F78">
              <w:rPr>
                <w:rFonts w:ascii="Times New Roman" w:hAnsi="Times New Roman"/>
                <w:sz w:val="20"/>
                <w:szCs w:val="20"/>
              </w:rPr>
              <w:t>1079217,76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516AF" w:rsidRPr="005F770F" w:rsidRDefault="001516AF" w:rsidP="001516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1516AF" w:rsidRPr="00927EBF" w:rsidRDefault="001516AF" w:rsidP="0015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Default="00022AE9" w:rsidP="00802F8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2AE9" w:rsidRDefault="00022AE9" w:rsidP="00802F8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2AE9" w:rsidRDefault="00022AE9" w:rsidP="0080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22AE9" w:rsidRDefault="00022AE9" w:rsidP="00802F8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2AE9" w:rsidRPr="00330239" w:rsidRDefault="00022AE9" w:rsidP="00802F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Легковые автомобили</w:t>
            </w:r>
          </w:p>
          <w:p w:rsidR="00022AE9" w:rsidRPr="00330239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0239">
              <w:rPr>
                <w:rFonts w:ascii="Times New Roman" w:hAnsi="Times New Roman"/>
                <w:sz w:val="20"/>
                <w:szCs w:val="20"/>
              </w:rPr>
              <w:t>Toyota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0239">
              <w:rPr>
                <w:rFonts w:ascii="Times New Roman" w:hAnsi="Times New Roman"/>
                <w:sz w:val="20"/>
                <w:szCs w:val="20"/>
              </w:rPr>
              <w:t>Verso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22AE9" w:rsidRPr="00330239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VAZ</w:t>
            </w:r>
            <w:r w:rsidRPr="00330239">
              <w:rPr>
                <w:rFonts w:ascii="Times New Roman" w:hAnsi="Times New Roman"/>
                <w:sz w:val="20"/>
                <w:szCs w:val="20"/>
              </w:rPr>
              <w:t xml:space="preserve"> 2121</w:t>
            </w:r>
          </w:p>
        </w:tc>
      </w:tr>
      <w:tr w:rsidR="00022AE9" w:rsidRPr="00927EBF" w:rsidTr="00F220B5">
        <w:trPr>
          <w:gridAfter w:val="1"/>
          <w:wAfter w:w="154" w:type="dxa"/>
          <w:trHeight w:val="420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1516AF" w:rsidRPr="005F770F" w:rsidRDefault="001516AF" w:rsidP="001516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1516AF" w:rsidRPr="00927EBF" w:rsidRDefault="001516AF" w:rsidP="0015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2000</w:t>
            </w:r>
          </w:p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AE9" w:rsidRPr="00927EBF" w:rsidTr="00F220B5">
        <w:trPr>
          <w:gridAfter w:val="1"/>
          <w:wAfter w:w="154" w:type="dxa"/>
          <w:trHeight w:val="1078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Квартира, совместная собственность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AE9" w:rsidRPr="00927EBF" w:rsidTr="00F220B5">
        <w:trPr>
          <w:gridAfter w:val="1"/>
          <w:wAfter w:w="154" w:type="dxa"/>
          <w:trHeight w:val="613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1.2. Супруга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Default="00DD1F78" w:rsidP="00DD1F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406262,16</w:t>
            </w:r>
            <w:r w:rsidR="00022A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2AE9" w:rsidRPr="008B285C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="00022AE9" w:rsidRPr="008B285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022AE9" w:rsidRPr="008B28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022AE9">
              <w:rPr>
                <w:rFonts w:ascii="Times New Roman" w:hAnsi="Times New Roman"/>
                <w:sz w:val="20"/>
                <w:szCs w:val="20"/>
              </w:rPr>
              <w:t>пособие по временной нетрудоспособности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13906,88</w:t>
            </w:r>
            <w:r w:rsidR="00022AE9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меры социальной поддержки</w:t>
            </w:r>
            <w:r w:rsidR="00022A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57471,00</w:t>
            </w:r>
            <w:r w:rsidR="00022A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53121" w:rsidRPr="008D0F97" w:rsidRDefault="00853121" w:rsidP="00DD1F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Квартира, совместная собственность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2AE9" w:rsidRPr="00927EBF" w:rsidTr="00F220B5">
        <w:trPr>
          <w:gridAfter w:val="1"/>
          <w:wAfter w:w="154" w:type="dxa"/>
          <w:trHeight w:val="675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2000</w:t>
            </w:r>
          </w:p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AE9" w:rsidRPr="00927EBF" w:rsidTr="00F220B5">
        <w:trPr>
          <w:gridAfter w:val="1"/>
          <w:wAfter w:w="154" w:type="dxa"/>
          <w:trHeight w:val="385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DD1F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1.</w:t>
            </w:r>
            <w:r w:rsidR="00DD1F78">
              <w:rPr>
                <w:rFonts w:ascii="Times New Roman" w:hAnsi="Times New Roman"/>
                <w:sz w:val="20"/>
                <w:szCs w:val="20"/>
              </w:rPr>
              <w:t>3</w:t>
            </w:r>
            <w:r w:rsidRPr="00927EB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AE9" w:rsidRPr="00927EBF" w:rsidRDefault="00022AE9" w:rsidP="00802F86">
            <w:pPr>
              <w:spacing w:after="0"/>
              <w:rPr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2AE9" w:rsidRPr="00927EBF" w:rsidTr="00F220B5">
        <w:trPr>
          <w:gridAfter w:val="1"/>
          <w:wAfter w:w="154" w:type="dxa"/>
          <w:trHeight w:val="287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AE9" w:rsidRPr="00927EBF" w:rsidRDefault="00022AE9" w:rsidP="00802F86">
            <w:pPr>
              <w:spacing w:after="0"/>
              <w:rPr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0B5" w:rsidRPr="004527FD" w:rsidTr="00F220B5">
        <w:trPr>
          <w:trHeight w:val="1125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C73B46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3B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 Гофман Любовь Викторовна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Заместитель Главы Чажемтовского сельского поселения по финансово-экономической деятельности</w:t>
            </w:r>
          </w:p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8B285C" w:rsidRDefault="00F220B5" w:rsidP="00F22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570 000,90</w:t>
            </w:r>
            <w:r w:rsidRPr="008B285C">
              <w:rPr>
                <w:rFonts w:ascii="Times New Roman" w:hAnsi="Times New Roman"/>
                <w:sz w:val="20"/>
                <w:szCs w:val="20"/>
              </w:rPr>
              <w:t xml:space="preserve"> (в </w:t>
            </w:r>
            <w:proofErr w:type="spellStart"/>
            <w:r w:rsidRPr="008B285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B28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75C7C">
              <w:rPr>
                <w:rFonts w:ascii="Times New Roman" w:hAnsi="Times New Roman"/>
                <w:sz w:val="20"/>
                <w:szCs w:val="20"/>
              </w:rPr>
              <w:t xml:space="preserve">доход по основному месту работы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60511,11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8B285C">
              <w:rPr>
                <w:rFonts w:ascii="Times New Roman" w:hAnsi="Times New Roman"/>
                <w:sz w:val="20"/>
                <w:szCs w:val="20"/>
              </w:rPr>
              <w:t xml:space="preserve">доход от вкладов в банке </w:t>
            </w:r>
            <w:r>
              <w:rPr>
                <w:rFonts w:ascii="Times New Roman" w:hAnsi="Times New Roman"/>
                <w:sz w:val="20"/>
                <w:szCs w:val="20"/>
              </w:rPr>
              <w:t>1585,59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пособие по временной нетрудоспособности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7904,20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Квартира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220B5" w:rsidRPr="005F770F" w:rsidRDefault="00F220B5" w:rsidP="004818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Pr="004527F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27FD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27FD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27FD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 w:rsidRPr="004527FD"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4527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27FD">
              <w:rPr>
                <w:rFonts w:ascii="Times New Roman" w:hAnsi="Times New Roman"/>
                <w:sz w:val="20"/>
                <w:szCs w:val="20"/>
                <w:lang w:val="en-US"/>
              </w:rPr>
              <w:t>Corolla</w:t>
            </w:r>
            <w:r w:rsidRPr="004527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27FD">
              <w:rPr>
                <w:rFonts w:ascii="Times New Roman" w:hAnsi="Times New Roman"/>
                <w:sz w:val="20"/>
                <w:szCs w:val="20"/>
                <w:lang w:val="en-US"/>
              </w:rPr>
              <w:t>Runx</w:t>
            </w:r>
            <w:proofErr w:type="spellEnd"/>
            <w:r w:rsidRPr="004527F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220B5" w:rsidRPr="004527FD" w:rsidTr="00F220B5">
        <w:trPr>
          <w:trHeight w:val="810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5F770F" w:rsidRDefault="00F220B5" w:rsidP="004818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2-комнатная квартира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77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49,4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0B5" w:rsidRPr="00305A55" w:rsidTr="00F220B5">
        <w:trPr>
          <w:trHeight w:val="1463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C73B46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3B46">
              <w:rPr>
                <w:rFonts w:ascii="Times New Roman" w:hAnsi="Times New Roman"/>
                <w:b/>
                <w:sz w:val="20"/>
                <w:szCs w:val="20"/>
              </w:rPr>
              <w:t xml:space="preserve">3.1. </w:t>
            </w:r>
            <w:proofErr w:type="spellStart"/>
            <w:r w:rsidRPr="00C73B46">
              <w:rPr>
                <w:rFonts w:ascii="Times New Roman" w:hAnsi="Times New Roman"/>
                <w:b/>
                <w:sz w:val="20"/>
                <w:szCs w:val="20"/>
              </w:rPr>
              <w:t>Чиков</w:t>
            </w:r>
            <w:proofErr w:type="spellEnd"/>
            <w:r w:rsidRPr="00C73B46">
              <w:rPr>
                <w:rFonts w:ascii="Times New Roman" w:hAnsi="Times New Roman"/>
                <w:b/>
                <w:sz w:val="20"/>
                <w:szCs w:val="20"/>
              </w:rPr>
              <w:t xml:space="preserve"> Олег Владимирович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 xml:space="preserve">Заместитель Главы Чажемтовского сельского поселения  по вопросам ЖКХ, строительства, землепользования, благоустройства и хозяйственной деятельности 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563078,26</w:t>
            </w:r>
          </w:p>
          <w:p w:rsidR="00F220B5" w:rsidRPr="00475C7C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(1/8)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305A55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FF6E73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FF6E73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305A55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220B5" w:rsidRPr="00305A55" w:rsidTr="00F220B5">
        <w:trPr>
          <w:trHeight w:val="1653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C73B46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305A55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0B5" w:rsidRPr="00370991" w:rsidTr="00F220B5">
        <w:trPr>
          <w:trHeight w:val="2008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FF6E73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6E73">
              <w:rPr>
                <w:rFonts w:ascii="Times New Roman" w:hAnsi="Times New Roman"/>
                <w:sz w:val="20"/>
                <w:szCs w:val="20"/>
              </w:rPr>
              <w:t>3.2.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Супруга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Default="00F220B5" w:rsidP="00F22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335721,63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5C7C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Pr="00475C7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475C7C">
              <w:rPr>
                <w:rFonts w:ascii="Times New Roman" w:hAnsi="Times New Roman"/>
                <w:sz w:val="20"/>
                <w:szCs w:val="20"/>
              </w:rPr>
              <w:t>. доход по основному месту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113164,55</w:t>
            </w:r>
            <w:r>
              <w:rPr>
                <w:rFonts w:ascii="Times New Roman" w:hAnsi="Times New Roman"/>
                <w:sz w:val="20"/>
                <w:szCs w:val="20"/>
              </w:rPr>
              <w:t>; алименты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20918,08; доход по предыдущему месту работы 61639,00; ежемесячные выплаты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оддержки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семей 40000,00)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(3/8)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Легковые автомобили</w:t>
            </w:r>
          </w:p>
          <w:p w:rsidR="00F220B5" w:rsidRPr="00370991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Ниссан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Liberty</w:t>
            </w:r>
          </w:p>
          <w:p w:rsidR="00F220B5" w:rsidRPr="00370991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</w:t>
            </w:r>
            <w:r w:rsidRPr="00370991">
              <w:rPr>
                <w:rFonts w:ascii="Times New Roman" w:hAnsi="Times New Roman"/>
                <w:sz w:val="20"/>
                <w:szCs w:val="20"/>
              </w:rPr>
              <w:t xml:space="preserve"> 21099</w:t>
            </w:r>
          </w:p>
        </w:tc>
      </w:tr>
      <w:tr w:rsidR="00F220B5" w:rsidRPr="00134523" w:rsidTr="00F220B5">
        <w:trPr>
          <w:trHeight w:val="1864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4527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134523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523">
              <w:rPr>
                <w:rFonts w:ascii="Times New Roman" w:hAnsi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345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27FD">
              <w:rPr>
                <w:rFonts w:ascii="Times New Roman" w:hAnsi="Times New Roman"/>
                <w:sz w:val="20"/>
                <w:szCs w:val="20"/>
              </w:rPr>
              <w:t>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134523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220B5" w:rsidRPr="004527FD" w:rsidTr="00F220B5">
        <w:trPr>
          <w:trHeight w:val="480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C73B46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3B46">
              <w:rPr>
                <w:rFonts w:ascii="Times New Roman" w:hAnsi="Times New Roman"/>
                <w:b/>
                <w:sz w:val="20"/>
                <w:szCs w:val="20"/>
              </w:rPr>
              <w:t>4.1. Симакина Вера Александровна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Управляющий делами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3C21FE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511934,08</w:t>
            </w:r>
            <w:r w:rsidR="00F220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20B5" w:rsidRPr="00475C7C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="00F220B5" w:rsidRPr="00475C7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F220B5" w:rsidRPr="00475C7C">
              <w:rPr>
                <w:rFonts w:ascii="Times New Roman" w:hAnsi="Times New Roman"/>
                <w:sz w:val="20"/>
                <w:szCs w:val="20"/>
              </w:rPr>
              <w:t>. доход по основному месту работы</w:t>
            </w:r>
            <w:r w:rsidR="00F220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21FE">
              <w:rPr>
                <w:rFonts w:ascii="Times New Roman" w:hAnsi="Times New Roman"/>
                <w:sz w:val="20"/>
                <w:szCs w:val="20"/>
              </w:rPr>
              <w:t>471934,08</w:t>
            </w:r>
            <w:r w:rsidR="00F220B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ежемесячные выплаты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оддержки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семей 40000,00</w:t>
            </w:r>
            <w:r w:rsidR="00F220B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2-комнатная квартира</w:t>
            </w:r>
          </w:p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1/3 доля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 w:rsidRPr="004527FD">
              <w:rPr>
                <w:rFonts w:ascii="Times New Roman" w:hAnsi="Times New Roman"/>
                <w:sz w:val="20"/>
                <w:szCs w:val="20"/>
                <w:lang w:val="en-US"/>
              </w:rPr>
              <w:t>NISSAN</w:t>
            </w:r>
            <w:r w:rsidRPr="004527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27FD">
              <w:rPr>
                <w:rFonts w:ascii="Times New Roman" w:hAnsi="Times New Roman"/>
                <w:sz w:val="20"/>
                <w:szCs w:val="20"/>
                <w:lang w:val="en-US"/>
              </w:rPr>
              <w:t>NOTE</w:t>
            </w:r>
          </w:p>
        </w:tc>
      </w:tr>
      <w:tr w:rsidR="00F220B5" w:rsidRPr="004527FD" w:rsidTr="00F220B5">
        <w:trPr>
          <w:trHeight w:val="991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527FD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0B5" w:rsidRPr="004527FD" w:rsidTr="00F220B5">
        <w:trPr>
          <w:trHeight w:val="413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103,3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0B5" w:rsidRPr="004527FD" w:rsidTr="00F220B5">
        <w:trPr>
          <w:trHeight w:val="412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0B5" w:rsidRPr="004527FD" w:rsidTr="00F220B5">
        <w:trPr>
          <w:trHeight w:val="20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4.2. Супруг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853121" w:rsidRDefault="00F220B5" w:rsidP="002F6B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121">
              <w:rPr>
                <w:rFonts w:ascii="Times New Roman" w:hAnsi="Times New Roman"/>
                <w:sz w:val="20"/>
                <w:szCs w:val="20"/>
              </w:rPr>
              <w:t>17</w:t>
            </w:r>
            <w:r w:rsidR="002F6B86">
              <w:rPr>
                <w:rFonts w:ascii="Times New Roman" w:hAnsi="Times New Roman"/>
                <w:sz w:val="20"/>
                <w:szCs w:val="20"/>
              </w:rPr>
              <w:t>88966,57</w:t>
            </w:r>
            <w:r w:rsidRPr="00853121">
              <w:rPr>
                <w:rFonts w:ascii="Times New Roman" w:hAnsi="Times New Roman"/>
                <w:sz w:val="20"/>
                <w:szCs w:val="20"/>
              </w:rPr>
              <w:t xml:space="preserve"> (в </w:t>
            </w:r>
            <w:proofErr w:type="spellStart"/>
            <w:r w:rsidRPr="00853121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53121">
              <w:rPr>
                <w:rFonts w:ascii="Times New Roman" w:hAnsi="Times New Roman"/>
                <w:sz w:val="20"/>
                <w:szCs w:val="20"/>
              </w:rPr>
              <w:t xml:space="preserve">. доход по основному месту работы </w:t>
            </w:r>
            <w:r w:rsidR="002F6B86" w:rsidRPr="002F6B86">
              <w:rPr>
                <w:rFonts w:ascii="Times New Roman" w:hAnsi="Times New Roman"/>
                <w:sz w:val="20"/>
                <w:szCs w:val="20"/>
              </w:rPr>
              <w:t>1525354,85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2F6B86">
              <w:rPr>
                <w:rFonts w:ascii="Times New Roman" w:hAnsi="Times New Roman"/>
                <w:sz w:val="20"/>
                <w:szCs w:val="20"/>
              </w:rPr>
              <w:t xml:space="preserve"> доход от вкладов в банке </w:t>
            </w:r>
            <w:r w:rsidR="002F6B86" w:rsidRPr="002F6B86">
              <w:rPr>
                <w:rFonts w:ascii="Times New Roman" w:hAnsi="Times New Roman"/>
                <w:sz w:val="20"/>
                <w:szCs w:val="20"/>
              </w:rPr>
              <w:t>6423,08</w:t>
            </w:r>
            <w:r w:rsidR="002F6B86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121">
              <w:rPr>
                <w:rFonts w:ascii="Times New Roman" w:hAnsi="Times New Roman"/>
                <w:sz w:val="20"/>
                <w:szCs w:val="20"/>
              </w:rPr>
              <w:t xml:space="preserve">пенсия </w:t>
            </w:r>
            <w:r w:rsidR="002F6B86" w:rsidRPr="002F6B86">
              <w:rPr>
                <w:rFonts w:ascii="Times New Roman" w:hAnsi="Times New Roman"/>
                <w:sz w:val="20"/>
                <w:szCs w:val="20"/>
              </w:rPr>
              <w:t>257188,64</w:t>
            </w:r>
            <w:r w:rsidRPr="008531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5F770F" w:rsidRDefault="00F220B5" w:rsidP="004818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Жилой дом</w:t>
            </w:r>
            <w:r w:rsidRPr="005F77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F77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103,3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 w:rsidRPr="004527FD">
              <w:rPr>
                <w:rFonts w:ascii="Times New Roman" w:hAnsi="Times New Roman"/>
                <w:sz w:val="20"/>
                <w:szCs w:val="20"/>
                <w:lang w:val="en-US"/>
              </w:rPr>
              <w:t>LEXUS</w:t>
            </w:r>
            <w:r w:rsidRPr="004527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27FD">
              <w:rPr>
                <w:rFonts w:ascii="Times New Roman" w:hAnsi="Times New Roman"/>
                <w:sz w:val="20"/>
                <w:szCs w:val="20"/>
                <w:lang w:val="en-US"/>
              </w:rPr>
              <w:t>LX</w:t>
            </w:r>
            <w:r w:rsidRPr="004527FD">
              <w:rPr>
                <w:rFonts w:ascii="Times New Roman" w:hAnsi="Times New Roman"/>
                <w:sz w:val="20"/>
                <w:szCs w:val="20"/>
              </w:rPr>
              <w:t xml:space="preserve"> 470</w:t>
            </w:r>
          </w:p>
        </w:tc>
      </w:tr>
      <w:tr w:rsidR="00F220B5" w:rsidRPr="004527FD" w:rsidTr="00F220B5">
        <w:trPr>
          <w:trHeight w:val="20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220B5" w:rsidRPr="005F770F" w:rsidRDefault="00F220B5" w:rsidP="004818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0B5" w:rsidRPr="004527FD" w:rsidTr="00F220B5">
        <w:trPr>
          <w:trHeight w:val="20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220B5" w:rsidRPr="005F770F" w:rsidRDefault="00F220B5" w:rsidP="004818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527FD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Мотолодка ПРОГРЕСС 4М</w:t>
            </w:r>
          </w:p>
        </w:tc>
      </w:tr>
      <w:tr w:rsidR="00F220B5" w:rsidRPr="004527FD" w:rsidTr="00F220B5">
        <w:trPr>
          <w:trHeight w:val="20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F220B5" w:rsidRPr="005F770F" w:rsidRDefault="00F220B5" w:rsidP="004818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32,1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2F6B86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B86">
              <w:rPr>
                <w:rFonts w:ascii="Times New Roman" w:hAnsi="Times New Roman"/>
                <w:sz w:val="20"/>
                <w:szCs w:val="20"/>
              </w:rPr>
              <w:t>Трактор сельскохозяйственный</w:t>
            </w:r>
            <w:r>
              <w:t xml:space="preserve"> </w:t>
            </w:r>
            <w:r w:rsidRPr="002F6B86">
              <w:rPr>
                <w:rFonts w:ascii="Times New Roman" w:hAnsi="Times New Roman"/>
                <w:sz w:val="20"/>
                <w:szCs w:val="20"/>
              </w:rPr>
              <w:t>"</w:t>
            </w:r>
            <w:proofErr w:type="spellStart"/>
            <w:r w:rsidRPr="002F6B86">
              <w:rPr>
                <w:rFonts w:ascii="Times New Roman" w:hAnsi="Times New Roman"/>
                <w:sz w:val="20"/>
                <w:szCs w:val="20"/>
              </w:rPr>
              <w:t>Беларус</w:t>
            </w:r>
            <w:proofErr w:type="spellEnd"/>
            <w:r w:rsidRPr="002F6B86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t xml:space="preserve"> </w:t>
            </w:r>
            <w:r w:rsidRPr="002F6B86">
              <w:rPr>
                <w:rFonts w:ascii="Times New Roman" w:hAnsi="Times New Roman"/>
                <w:sz w:val="20"/>
                <w:szCs w:val="20"/>
              </w:rPr>
              <w:t>82.1</w:t>
            </w:r>
            <w:bookmarkStart w:id="0" w:name="_GoBack"/>
            <w:bookmarkEnd w:id="0"/>
          </w:p>
        </w:tc>
      </w:tr>
      <w:tr w:rsidR="00F220B5" w:rsidRPr="004527FD" w:rsidTr="00F220B5">
        <w:trPr>
          <w:trHeight w:val="20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2-комнатная квартира</w:t>
            </w:r>
          </w:p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1/3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Автоприцеп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легковому автомобилю</w:t>
            </w:r>
          </w:p>
        </w:tc>
      </w:tr>
      <w:tr w:rsidR="00F220B5" w:rsidRPr="004527FD" w:rsidTr="00F220B5">
        <w:trPr>
          <w:trHeight w:val="20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5F770F" w:rsidRDefault="00F220B5" w:rsidP="004818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 xml:space="preserve">1-комнатная квартира </w:t>
            </w:r>
            <w:r w:rsidRPr="005F770F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</w:t>
            </w:r>
          </w:p>
          <w:p w:rsidR="00F220B5" w:rsidRPr="005F770F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42,7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0B5" w:rsidRPr="004527FD" w:rsidTr="00F220B5">
        <w:trPr>
          <w:trHeight w:val="532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F220B5" w:rsidRPr="005F770F" w:rsidRDefault="00F220B5" w:rsidP="004818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0B5" w:rsidRPr="004527FD" w:rsidTr="00F220B5">
        <w:trPr>
          <w:trHeight w:val="392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 xml:space="preserve">4.3. </w:t>
            </w: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2-комнатная квартира</w:t>
            </w:r>
          </w:p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1/3 доля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220B5" w:rsidRPr="004527FD" w:rsidTr="00F220B5">
        <w:trPr>
          <w:trHeight w:val="495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527FD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0B5" w:rsidRPr="004527FD" w:rsidTr="00F220B5">
        <w:trPr>
          <w:trHeight w:val="255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103,3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0B5" w:rsidRPr="004527FD" w:rsidTr="00F220B5">
        <w:trPr>
          <w:trHeight w:val="255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0B5" w:rsidRPr="004527FD" w:rsidTr="00F220B5">
        <w:trPr>
          <w:trHeight w:val="402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 xml:space="preserve">4.4. </w:t>
            </w: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220B5" w:rsidRPr="004527FD" w:rsidTr="00F220B5">
        <w:trPr>
          <w:trHeight w:val="402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527FD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0B5" w:rsidRPr="004527FD" w:rsidTr="00F220B5">
        <w:trPr>
          <w:trHeight w:val="402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103,3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0B5" w:rsidRPr="004527FD" w:rsidTr="00F220B5">
        <w:trPr>
          <w:trHeight w:val="402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20B5" w:rsidRDefault="00F220B5" w:rsidP="00F220B5"/>
    <w:p w:rsidR="00230D8F" w:rsidRDefault="00230D8F" w:rsidP="00116002"/>
    <w:sectPr w:rsidR="00230D8F" w:rsidSect="00020CD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4E"/>
    <w:rsid w:val="00020CD8"/>
    <w:rsid w:val="00022AE9"/>
    <w:rsid w:val="000C785F"/>
    <w:rsid w:val="000E0A3D"/>
    <w:rsid w:val="00116002"/>
    <w:rsid w:val="001516AF"/>
    <w:rsid w:val="00230D8F"/>
    <w:rsid w:val="002F6B86"/>
    <w:rsid w:val="00305A55"/>
    <w:rsid w:val="003C21FE"/>
    <w:rsid w:val="00475C7C"/>
    <w:rsid w:val="00510637"/>
    <w:rsid w:val="005F770F"/>
    <w:rsid w:val="00853121"/>
    <w:rsid w:val="0097728E"/>
    <w:rsid w:val="00B6084E"/>
    <w:rsid w:val="00B670D9"/>
    <w:rsid w:val="00C61291"/>
    <w:rsid w:val="00DD1F78"/>
    <w:rsid w:val="00F2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2021-04-07T04:31:00Z</dcterms:created>
  <dcterms:modified xsi:type="dcterms:W3CDTF">2021-05-11T04:41:00Z</dcterms:modified>
</cp:coreProperties>
</file>